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</w:rPr>
        <w:drawing>
          <wp:inline distB="114300" distT="114300" distL="114300" distR="114300">
            <wp:extent cx="5731200" cy="18923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ontserrat" w:cs="Montserrat" w:eastAsia="Montserrat" w:hAnsi="Montserrat"/>
          <w:b w:val="1"/>
          <w:sz w:val="28"/>
          <w:szCs w:val="28"/>
          <w:shd w:fill="fff2cc" w:val="clear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6"/>
          <w:szCs w:val="26"/>
          <w:highlight w:val="white"/>
          <w:rtl w:val="0"/>
        </w:rPr>
        <w:t xml:space="preserve">Refresca tu verano con Silk</w:t>
      </w: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highlight w:val="white"/>
          <w:vertAlign w:val="superscript"/>
          <w:rtl w:val="0"/>
        </w:rPr>
        <w:t xml:space="preserve">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Montserrat" w:cs="Montserrat" w:eastAsia="Montserrat" w:hAnsi="Montserrat"/>
          <w:b w:val="1"/>
          <w:color w:val="0a0a0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CDMX, 20 de junio de 2024.-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verano comenzó y con él, la temperatura y la humedad aumentan haciendo que busquemos opciones para refrescarnos y mantenernos hidratados de manera saludable.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 en esta temporada optamos por alternativas que no solo refresquen, sino que también nos aporten energía. Por suerte, contamos con diversas opciones que nos permiten disfrutar y complementar nuestra nutrición diaria con alternativas de origen vegetal. Silk® quiere acompañarte en esos días soleados con opciones deliciosas y refrescantes que no solo saciarán tu sed, sino que también añadirán un toque de sabor a tus momentos veraniegos.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Disfruta del verano con estas ricas y prácticas recetas con Silk®, que por su origen vegetal son libres de lactosa y de fácil digestión. Además, te compartimos algunas alternativas para mantenerte fresco con estos tips: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Toma líquidos de manera abundante. Se recomienda beber 2 litros de agua natural al día.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Utiliza ropa ligera y de colores claros, calzado cómodo y fresco y preferentemente, protege tu cabeza con gorros y/o sombreros.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 te gusta hacer ejercicio al aire libre, te recomendamos realizarlo muy temprano por la mañana o por la noche para evitar los rayos del sol.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Protege tus ojos con gafas que tengan protección UV y aplica bloqueador solar abundante.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Café de naranja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Ingredientes: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 oz de café espresso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oz de jugo de naranja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⁄ 2 taza de Silk® Almendra Vainilla sin azúcar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Preparación: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un vaso, agrega hielo al gusto y mezcla con los ingredientes anteriores. Decora con rodajas de naranja y disfruta.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729847" cy="3182348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9847" cy="31823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Horchata rosa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Ingredientes: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Para el arroz</w:t>
      </w:r>
    </w:p>
    <w:p w:rsidR="00000000" w:rsidDel="00000000" w:rsidP="00000000" w:rsidRDefault="00000000" w:rsidRPr="00000000" w14:paraId="0000002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 tazas de Silk® Almendra sin azúcar</w:t>
      </w:r>
    </w:p>
    <w:p w:rsidR="00000000" w:rsidDel="00000000" w:rsidP="00000000" w:rsidRDefault="00000000" w:rsidRPr="00000000" w14:paraId="0000002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arroz</w:t>
      </w:r>
    </w:p>
    <w:p w:rsidR="00000000" w:rsidDel="00000000" w:rsidP="00000000" w:rsidRDefault="00000000" w:rsidRPr="00000000" w14:paraId="0000002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raja de canela 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Montserrat" w:cs="Montserrat" w:eastAsia="Montserrat" w:hAnsi="Montserrat"/>
          <w:color w:val="352c2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Montserrat" w:cs="Montserrat" w:eastAsia="Montserrat" w:hAnsi="Montserrat"/>
          <w:color w:val="352c2c"/>
        </w:rPr>
      </w:pPr>
      <w:r w:rsidDel="00000000" w:rsidR="00000000" w:rsidRPr="00000000">
        <w:rPr>
          <w:rFonts w:ascii="Montserrat" w:cs="Montserrat" w:eastAsia="Montserrat" w:hAnsi="Montserrat"/>
          <w:color w:val="352c2c"/>
          <w:rtl w:val="0"/>
        </w:rPr>
        <w:t xml:space="preserve">Para la horchata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1⁄2 taza de fresas en cuartos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 tazas de Silk® Almendra sin azúcar 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cdta. de vainilla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1⁄2 taza de azúcar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Hielo al gusto</w:t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Preparación:</w:t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Calienta Silk® Almendra, el arroz y la canela en una olla por 5 minutos. Quita la raja de canela y deja enfriar.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Espera a que la mezcla se enfríe y licúa con las fresas, las dos tazas de Silk Almendra sin azúcar, la vainilla y el azúcar por 5 minutos. Cuela y vierte en una jarra con hielos.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Sirve la horchata en un vaso con hielos, espolvorea con canela y decora con fresas rebanadas.</w:t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2947988" cy="3430699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3430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Paletas heladas de pay de limón</w:t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Ingredientes: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crema de coco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Silk® Coco sin azúcar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hd w:fill="ffffff" w:val="clear"/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queso crema deslactosado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hd w:fill="ffffff" w:val="clear"/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1⁄2 taza de jugo de limón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hd w:fill="ffffff" w:val="clear"/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1⁄2 cdta. de ralladura de limón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hd w:fill="ffffff" w:val="clear"/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 taza de galletas integrales con miel (molidas)</w:t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Preparación: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Licúa la crema de coco, Silk® Coco sin azúcar, el queso crema, el jugo de limón y la ralladura de limón por 5 minutos. Reserva.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Vierte la mezcla en los moldes para paleta, pero sin llenarlos, coloca el palito y agrega un poco de galleta molida. Refrigera por</w:t>
        <w:br w:type="textWrapping"/>
        <w:t xml:space="preserve"> 3 horas.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line="240" w:lineRule="auto"/>
        <w:ind w:left="720" w:hanging="36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Sirve las paletas sobre una cama de hielo y decora con rebanadas de limón. </w:t>
      </w:r>
    </w:p>
    <w:p w:rsidR="00000000" w:rsidDel="00000000" w:rsidP="00000000" w:rsidRDefault="00000000" w:rsidRPr="00000000" w14:paraId="00000042">
      <w:pP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2366963" cy="27603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276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Siéntete libre y vive un verano increíble incluyendo Silk®</w:t>
      </w:r>
      <w:r w:rsidDel="00000000" w:rsidR="00000000" w:rsidRPr="00000000">
        <w:rPr>
          <w:rFonts w:ascii="Montserrat" w:cs="Montserrat" w:eastAsia="Montserrat" w:hAnsi="Montserrat"/>
          <w:vertAlign w:val="superscript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en tu alimentación con sus diferentes presentaciones y sabores ideales para combinar y crear recetas deliciosas y refrescantes.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@silkmx 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Fonts w:ascii="Montserrat" w:cs="Montserrat" w:eastAsia="Montserrat" w:hAnsi="Montserrat"/>
          <w:color w:val="0a0a0a"/>
          <w:rtl w:val="0"/>
        </w:rPr>
        <w:t xml:space="preserve">______________</w:t>
      </w:r>
    </w:p>
    <w:p w:rsidR="00000000" w:rsidDel="00000000" w:rsidP="00000000" w:rsidRDefault="00000000" w:rsidRPr="00000000" w14:paraId="00000049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Montserrat" w:cs="Montserrat" w:eastAsia="Montserrat" w:hAnsi="Montserrat"/>
          <w:color w:val="0a0a0a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762000" cy="51435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83E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583E2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83E2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83E29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83E29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0NxaynCwoeGvzBjMnUPLlyc6UA==">CgMxLjA4AHIhMTl0ZWptR212aUJZZ0lIR2JBLWt2MlY0Si1jOHpJZVk4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2024-06-17T22:47:00Z</dcterms:created>
  <dc:creator>ARENAS Yanel</dc:creator>
</cp:coreProperties>
</file>